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043CC" w14:textId="77777777" w:rsidR="00BC4CE4" w:rsidRPr="00BF33C9" w:rsidRDefault="000E5AAE" w:rsidP="0005689E">
      <w:pPr>
        <w:spacing w:after="0"/>
        <w:jc w:val="center"/>
      </w:pPr>
      <w:bookmarkStart w:id="0" w:name="_GoBack"/>
      <w:bookmarkEnd w:id="0"/>
      <w:r w:rsidRPr="00BF33C9">
        <w:t>Johnstown Water Board</w:t>
      </w:r>
    </w:p>
    <w:p w14:paraId="40159B16" w14:textId="77777777" w:rsidR="000E5AAE" w:rsidRPr="00BF33C9" w:rsidRDefault="000E5AAE" w:rsidP="0005689E">
      <w:pPr>
        <w:spacing w:after="0"/>
        <w:jc w:val="center"/>
      </w:pPr>
      <w:r w:rsidRPr="00BF33C9">
        <w:t>Meeting Minutes</w:t>
      </w:r>
    </w:p>
    <w:p w14:paraId="17EB7AC1" w14:textId="77777777" w:rsidR="000E5AAE" w:rsidRPr="00BF33C9" w:rsidRDefault="000E5AAE" w:rsidP="0005689E">
      <w:pPr>
        <w:spacing w:after="0"/>
        <w:jc w:val="center"/>
      </w:pPr>
      <w:r w:rsidRPr="00BF33C9">
        <w:t>September 11, 2017</w:t>
      </w:r>
    </w:p>
    <w:p w14:paraId="3FD0F6D6" w14:textId="2DC1924A" w:rsidR="000E5AAE" w:rsidRPr="00BF33C9" w:rsidRDefault="000E5AAE" w:rsidP="0005689E">
      <w:pPr>
        <w:spacing w:after="0"/>
        <w:jc w:val="center"/>
      </w:pPr>
      <w:r w:rsidRPr="00BF33C9">
        <w:t xml:space="preserve">Meeting </w:t>
      </w:r>
      <w:r w:rsidR="00D62238" w:rsidRPr="00BF33C9">
        <w:t>Commenced at</w:t>
      </w:r>
      <w:r w:rsidRPr="00BF33C9">
        <w:t xml:space="preserve"> 6:04 pm</w:t>
      </w:r>
    </w:p>
    <w:p w14:paraId="4E9A3679" w14:textId="77777777" w:rsidR="0005689E" w:rsidRPr="00BF33C9" w:rsidRDefault="0005689E" w:rsidP="0005689E">
      <w:pPr>
        <w:spacing w:after="0"/>
        <w:jc w:val="center"/>
      </w:pPr>
    </w:p>
    <w:p w14:paraId="0D28ABC8" w14:textId="4479DA4B" w:rsidR="0005689E" w:rsidRPr="00BF33C9" w:rsidRDefault="00D62238" w:rsidP="00337B6A">
      <w:pPr>
        <w:spacing w:after="0"/>
      </w:pPr>
      <w:r w:rsidRPr="00BF33C9">
        <w:t>Pledge</w:t>
      </w:r>
      <w:r w:rsidR="0005689E" w:rsidRPr="00BF33C9">
        <w:t xml:space="preserve"> of Allegiance</w:t>
      </w:r>
    </w:p>
    <w:p w14:paraId="6C52D9BE" w14:textId="7681244D" w:rsidR="0005689E" w:rsidRPr="00BF33C9" w:rsidRDefault="0005689E" w:rsidP="00337B6A">
      <w:pPr>
        <w:spacing w:after="0"/>
      </w:pPr>
      <w:r w:rsidRPr="00BF33C9">
        <w:t xml:space="preserve">Moment of Silence in </w:t>
      </w:r>
      <w:r w:rsidR="00D62238" w:rsidRPr="00BF33C9">
        <w:t>Remembrance</w:t>
      </w:r>
      <w:r w:rsidRPr="00BF33C9">
        <w:t xml:space="preserve"> of 9/11/20</w:t>
      </w:r>
      <w:r w:rsidR="00D62238" w:rsidRPr="00BF33C9">
        <w:t>0</w:t>
      </w:r>
      <w:r w:rsidRPr="00BF33C9">
        <w:t>1</w:t>
      </w:r>
    </w:p>
    <w:p w14:paraId="41782FCE" w14:textId="77777777" w:rsidR="000E5AAE" w:rsidRPr="00BF33C9" w:rsidRDefault="000E5AAE" w:rsidP="000E5AAE">
      <w:pPr>
        <w:spacing w:after="0"/>
        <w:jc w:val="both"/>
      </w:pPr>
    </w:p>
    <w:p w14:paraId="3ACECD53" w14:textId="1D23048F" w:rsidR="000E5AAE" w:rsidRPr="00BF33C9" w:rsidRDefault="000E5AAE" w:rsidP="000E5AAE">
      <w:pPr>
        <w:spacing w:after="0"/>
        <w:jc w:val="both"/>
      </w:pPr>
      <w:r w:rsidRPr="00BF33C9">
        <w:t>1</w:t>
      </w:r>
      <w:r w:rsidR="00780713">
        <w:t>.</w:t>
      </w:r>
      <w:r w:rsidRPr="00BF33C9">
        <w:tab/>
      </w:r>
      <w:r w:rsidRPr="00BF33C9">
        <w:rPr>
          <w:u w:val="single"/>
        </w:rPr>
        <w:t>ATTENDEES</w:t>
      </w:r>
    </w:p>
    <w:p w14:paraId="7FB14A4C" w14:textId="77777777" w:rsidR="000E5AAE" w:rsidRPr="00BF33C9" w:rsidRDefault="000E5AAE" w:rsidP="00337B6A">
      <w:pPr>
        <w:spacing w:after="0"/>
        <w:ind w:firstLine="720"/>
        <w:jc w:val="both"/>
      </w:pPr>
      <w:r w:rsidRPr="00BF33C9">
        <w:t>George DiMarco, Vice President</w:t>
      </w:r>
    </w:p>
    <w:p w14:paraId="4F7C4270" w14:textId="77777777" w:rsidR="000E5AAE" w:rsidRPr="00BF33C9" w:rsidRDefault="000E5AAE" w:rsidP="00337B6A">
      <w:pPr>
        <w:spacing w:after="0"/>
        <w:ind w:firstLine="720"/>
        <w:jc w:val="both"/>
      </w:pPr>
      <w:r w:rsidRPr="00BF33C9">
        <w:t>Scott Jeffers, Board Member</w:t>
      </w:r>
    </w:p>
    <w:p w14:paraId="6D0DB434" w14:textId="77777777" w:rsidR="000E5AAE" w:rsidRPr="00BF33C9" w:rsidRDefault="000E5AAE" w:rsidP="00337B6A">
      <w:pPr>
        <w:spacing w:after="0"/>
        <w:ind w:firstLine="720"/>
        <w:jc w:val="both"/>
      </w:pPr>
      <w:r w:rsidRPr="00BF33C9">
        <w:t>Jason Hammer, Board Member</w:t>
      </w:r>
    </w:p>
    <w:p w14:paraId="41C70FD9" w14:textId="77777777" w:rsidR="000E5AAE" w:rsidRPr="00BF33C9" w:rsidRDefault="000E5AAE" w:rsidP="00337B6A">
      <w:pPr>
        <w:spacing w:after="0"/>
        <w:ind w:firstLine="720"/>
        <w:jc w:val="both"/>
      </w:pPr>
      <w:r w:rsidRPr="00BF33C9">
        <w:t>Michael Hlozansky, Senior Plant Treatment Operator</w:t>
      </w:r>
    </w:p>
    <w:p w14:paraId="0338820E" w14:textId="77777777" w:rsidR="000E5AAE" w:rsidRPr="00BF33C9" w:rsidRDefault="000E5AAE" w:rsidP="00337B6A">
      <w:pPr>
        <w:spacing w:after="0"/>
        <w:ind w:firstLine="720"/>
        <w:jc w:val="both"/>
      </w:pPr>
      <w:r w:rsidRPr="00BF33C9">
        <w:t>Barbara Koehler, Clerk of the Board</w:t>
      </w:r>
    </w:p>
    <w:p w14:paraId="29E2164C" w14:textId="77777777" w:rsidR="000E5AAE" w:rsidRPr="00BF33C9" w:rsidRDefault="000E5AAE" w:rsidP="00337B6A">
      <w:pPr>
        <w:spacing w:after="0"/>
        <w:ind w:firstLine="720"/>
        <w:jc w:val="both"/>
      </w:pPr>
      <w:r w:rsidRPr="00BF33C9">
        <w:t>Tim Cellary, City Council Liaison</w:t>
      </w:r>
    </w:p>
    <w:p w14:paraId="617E38D4" w14:textId="77777777" w:rsidR="000E5AAE" w:rsidRPr="00BF33C9" w:rsidRDefault="000E5AAE" w:rsidP="000E5AAE">
      <w:pPr>
        <w:spacing w:after="0"/>
        <w:jc w:val="both"/>
      </w:pPr>
    </w:p>
    <w:p w14:paraId="4256F7FB" w14:textId="77777777" w:rsidR="000E5AAE" w:rsidRPr="00BF33C9" w:rsidRDefault="000E5AAE" w:rsidP="000E5AAE">
      <w:pPr>
        <w:spacing w:after="0"/>
        <w:jc w:val="both"/>
        <w:rPr>
          <w:u w:val="single"/>
        </w:rPr>
      </w:pPr>
      <w:r w:rsidRPr="00BF33C9">
        <w:tab/>
      </w:r>
      <w:r w:rsidRPr="00BF33C9">
        <w:rPr>
          <w:u w:val="single"/>
        </w:rPr>
        <w:t>ABSENT</w:t>
      </w:r>
    </w:p>
    <w:p w14:paraId="1D741F4B" w14:textId="77777777" w:rsidR="000E5AAE" w:rsidRPr="00BF33C9" w:rsidRDefault="000E5AAE" w:rsidP="000E5AAE">
      <w:pPr>
        <w:spacing w:after="0"/>
        <w:jc w:val="both"/>
        <w:rPr>
          <w:u w:val="single"/>
        </w:rPr>
      </w:pPr>
    </w:p>
    <w:p w14:paraId="0AE14230" w14:textId="77777777" w:rsidR="000E5AAE" w:rsidRDefault="000E5AAE" w:rsidP="00337B6A">
      <w:pPr>
        <w:spacing w:after="0"/>
        <w:ind w:firstLine="720"/>
        <w:jc w:val="both"/>
      </w:pPr>
      <w:r w:rsidRPr="00BF33C9">
        <w:t>John Swierzowski, Board Member</w:t>
      </w:r>
    </w:p>
    <w:p w14:paraId="66EBFC87" w14:textId="77777777" w:rsidR="003638FB" w:rsidRPr="00BF33C9" w:rsidRDefault="003638FB" w:rsidP="003638FB">
      <w:pPr>
        <w:spacing w:after="0"/>
        <w:ind w:firstLine="720"/>
        <w:jc w:val="both"/>
      </w:pPr>
      <w:r w:rsidRPr="00BF33C9">
        <w:t>Michael Poulin, City of Johnstown Attorney (Arrived at 6:20 pm)</w:t>
      </w:r>
    </w:p>
    <w:p w14:paraId="7EB4D8EA" w14:textId="77777777" w:rsidR="000E5AAE" w:rsidRPr="00BF33C9" w:rsidRDefault="000E5AAE" w:rsidP="00337B6A">
      <w:pPr>
        <w:spacing w:after="0"/>
        <w:ind w:firstLine="720"/>
        <w:jc w:val="both"/>
      </w:pPr>
      <w:r w:rsidRPr="00BF33C9">
        <w:t>Vacant Position</w:t>
      </w:r>
    </w:p>
    <w:p w14:paraId="7AF29306" w14:textId="77777777" w:rsidR="000E5AAE" w:rsidRPr="00BF33C9" w:rsidRDefault="000E5AAE" w:rsidP="000E5AAE">
      <w:pPr>
        <w:spacing w:after="0"/>
        <w:jc w:val="both"/>
      </w:pPr>
    </w:p>
    <w:p w14:paraId="46FF3D7F" w14:textId="77777777" w:rsidR="000E5AAE" w:rsidRPr="00BF33C9" w:rsidRDefault="000E5AAE" w:rsidP="000E5AAE">
      <w:pPr>
        <w:spacing w:after="0"/>
        <w:jc w:val="both"/>
      </w:pPr>
      <w:r w:rsidRPr="00BF33C9">
        <w:t>2.</w:t>
      </w:r>
      <w:r w:rsidRPr="00BF33C9">
        <w:tab/>
      </w:r>
      <w:r w:rsidRPr="00BF33C9">
        <w:rPr>
          <w:u w:val="single"/>
        </w:rPr>
        <w:t>GUESTS</w:t>
      </w:r>
    </w:p>
    <w:p w14:paraId="643AD7DE" w14:textId="68491A9A" w:rsidR="000E5AAE" w:rsidRPr="00BF33C9" w:rsidRDefault="000E5AAE">
      <w:r w:rsidRPr="00BF33C9">
        <w:tab/>
      </w:r>
      <w:r w:rsidR="00D62238" w:rsidRPr="00BF33C9">
        <w:t>None</w:t>
      </w:r>
    </w:p>
    <w:p w14:paraId="40784D6B" w14:textId="77777777" w:rsidR="000E5AAE" w:rsidRPr="00BF33C9" w:rsidRDefault="000E5AAE" w:rsidP="000E5AAE">
      <w:pPr>
        <w:spacing w:after="0"/>
      </w:pPr>
    </w:p>
    <w:p w14:paraId="623EDFAE" w14:textId="77777777" w:rsidR="000E5AAE" w:rsidRPr="00BF33C9" w:rsidRDefault="000E5AAE" w:rsidP="000E5AAE">
      <w:pPr>
        <w:spacing w:after="0"/>
        <w:rPr>
          <w:u w:val="single"/>
        </w:rPr>
      </w:pPr>
      <w:r w:rsidRPr="00BF33C9">
        <w:t>3.</w:t>
      </w:r>
      <w:r w:rsidRPr="00BF33C9">
        <w:tab/>
      </w:r>
      <w:r w:rsidRPr="00BF33C9">
        <w:rPr>
          <w:u w:val="single"/>
        </w:rPr>
        <w:t>FINANCIAL</w:t>
      </w:r>
    </w:p>
    <w:p w14:paraId="6F53B845" w14:textId="77777777" w:rsidR="00337B6A" w:rsidRPr="00BF33C9" w:rsidRDefault="00337B6A" w:rsidP="000E5AAE">
      <w:pPr>
        <w:spacing w:after="0"/>
        <w:rPr>
          <w:u w:val="single"/>
        </w:rPr>
      </w:pPr>
    </w:p>
    <w:p w14:paraId="2117FFF0" w14:textId="77777777" w:rsidR="000E5AAE" w:rsidRPr="00BF33C9" w:rsidRDefault="000E5AAE" w:rsidP="000E5AAE">
      <w:pPr>
        <w:spacing w:after="0"/>
      </w:pPr>
      <w:r w:rsidRPr="00BF33C9">
        <w:t>3.1</w:t>
      </w:r>
      <w:r w:rsidRPr="00BF33C9">
        <w:tab/>
        <w:t>Audit Approval to Accept Vouchers for payment.</w:t>
      </w:r>
    </w:p>
    <w:p w14:paraId="30C258FB" w14:textId="79D12A65" w:rsidR="000E5AAE" w:rsidRPr="00BF33C9" w:rsidRDefault="000E5AAE" w:rsidP="000E5AAE">
      <w:pPr>
        <w:spacing w:after="0"/>
        <w:ind w:firstLine="720"/>
      </w:pPr>
      <w:r w:rsidRPr="00BF33C9">
        <w:t>$</w:t>
      </w:r>
      <w:r w:rsidR="00337B6A" w:rsidRPr="00BF33C9">
        <w:t xml:space="preserve">    </w:t>
      </w:r>
      <w:r w:rsidRPr="00BF33C9">
        <w:t xml:space="preserve">54,854.46  </w:t>
      </w:r>
      <w:r w:rsidRPr="00BF33C9">
        <w:tab/>
        <w:t>for August 2017</w:t>
      </w:r>
    </w:p>
    <w:p w14:paraId="2ADC50E7" w14:textId="478B1FF2" w:rsidR="000E5AAE" w:rsidRPr="00BF33C9" w:rsidRDefault="000E5AAE" w:rsidP="000E5AAE">
      <w:pPr>
        <w:spacing w:after="0"/>
      </w:pPr>
      <w:r w:rsidRPr="00BF33C9">
        <w:tab/>
      </w:r>
      <w:r w:rsidRPr="00BF33C9">
        <w:rPr>
          <w:u w:val="single"/>
        </w:rPr>
        <w:t>$ 350,971.52</w:t>
      </w:r>
      <w:r w:rsidRPr="00BF33C9">
        <w:t xml:space="preserve"> </w:t>
      </w:r>
      <w:r w:rsidR="004F1095">
        <w:tab/>
      </w:r>
      <w:r w:rsidRPr="00BF33C9">
        <w:tab/>
        <w:t>for September 2017</w:t>
      </w:r>
    </w:p>
    <w:p w14:paraId="61187ED7" w14:textId="77777777" w:rsidR="000E5AAE" w:rsidRPr="00BF33C9" w:rsidRDefault="000E5AAE" w:rsidP="000E5AAE">
      <w:pPr>
        <w:spacing w:after="0"/>
        <w:ind w:firstLine="720"/>
      </w:pPr>
      <w:r w:rsidRPr="00BF33C9">
        <w:t xml:space="preserve">$405,825.98  </w:t>
      </w:r>
      <w:r w:rsidRPr="00BF33C9">
        <w:tab/>
        <w:t>TOTAL</w:t>
      </w:r>
    </w:p>
    <w:p w14:paraId="03C6DE8B" w14:textId="77777777" w:rsidR="000E5AAE" w:rsidRPr="00BF33C9" w:rsidRDefault="000E5AAE" w:rsidP="000E5AAE">
      <w:pPr>
        <w:spacing w:after="0"/>
        <w:ind w:firstLine="720"/>
      </w:pPr>
    </w:p>
    <w:p w14:paraId="7F542534" w14:textId="6BD04C26" w:rsidR="000E5AAE" w:rsidRPr="00BF33C9" w:rsidRDefault="000E5AAE" w:rsidP="000E5AAE">
      <w:pPr>
        <w:spacing w:after="0"/>
        <w:ind w:firstLine="720"/>
      </w:pPr>
      <w:r w:rsidRPr="00BF33C9">
        <w:t>Of the above total</w:t>
      </w:r>
      <w:r w:rsidR="00337B6A" w:rsidRPr="00BF33C9">
        <w:t>:</w:t>
      </w:r>
      <w:r w:rsidRPr="00BF33C9">
        <w:t xml:space="preserve"> </w:t>
      </w:r>
      <w:r w:rsidRPr="00BF33C9">
        <w:tab/>
        <w:t xml:space="preserve">$ </w:t>
      </w:r>
      <w:r w:rsidR="00D62238" w:rsidRPr="00BF33C9">
        <w:t xml:space="preserve"> </w:t>
      </w:r>
      <w:r w:rsidR="00BF33C9" w:rsidRPr="00BF33C9">
        <w:t xml:space="preserve">53,898.21 </w:t>
      </w:r>
      <w:r w:rsidR="003638FB">
        <w:t>for</w:t>
      </w:r>
      <w:r w:rsidRPr="00BF33C9">
        <w:t xml:space="preserve"> August 2017 Sewer </w:t>
      </w:r>
    </w:p>
    <w:p w14:paraId="1647B4DB" w14:textId="59CEB5C4" w:rsidR="00D62238" w:rsidRPr="00BF33C9" w:rsidRDefault="000E5AAE" w:rsidP="000E5AAE">
      <w:pPr>
        <w:spacing w:after="0"/>
        <w:ind w:left="2880"/>
      </w:pPr>
      <w:r w:rsidRPr="00BF33C9">
        <w:t>$175</w:t>
      </w:r>
      <w:r w:rsidR="00D62238" w:rsidRPr="00BF33C9">
        <w:t>,</w:t>
      </w:r>
      <w:r w:rsidR="00337B6A" w:rsidRPr="00BF33C9">
        <w:t xml:space="preserve">700.09 </w:t>
      </w:r>
      <w:r w:rsidR="003638FB">
        <w:t>for</w:t>
      </w:r>
      <w:r w:rsidR="00337B6A" w:rsidRPr="00BF33C9">
        <w:t xml:space="preserve"> school taxes </w:t>
      </w:r>
      <w:r w:rsidRPr="00BF33C9">
        <w:t xml:space="preserve"> </w:t>
      </w:r>
    </w:p>
    <w:p w14:paraId="4895BA85" w14:textId="692F9980" w:rsidR="00D62238" w:rsidRPr="00BF33C9" w:rsidRDefault="00D62238" w:rsidP="000E5AAE">
      <w:pPr>
        <w:spacing w:after="0"/>
        <w:ind w:left="2880"/>
      </w:pPr>
      <w:r w:rsidRPr="00BF33C9">
        <w:t xml:space="preserve">$102,813.70 </w:t>
      </w:r>
      <w:r w:rsidR="003638FB">
        <w:t>for</w:t>
      </w:r>
      <w:r w:rsidRPr="00BF33C9">
        <w:t xml:space="preserve"> the first payment to Carver </w:t>
      </w:r>
    </w:p>
    <w:p w14:paraId="3EB3E43C" w14:textId="6220B2D7" w:rsidR="00D62238" w:rsidRPr="00BF33C9" w:rsidRDefault="00D62238" w:rsidP="00D62238">
      <w:pPr>
        <w:spacing w:after="0"/>
        <w:ind w:left="2880"/>
      </w:pPr>
      <w:r w:rsidRPr="00BF33C9">
        <w:t xml:space="preserve">    </w:t>
      </w:r>
      <w:r w:rsidR="003638FB">
        <w:t xml:space="preserve">     </w:t>
      </w:r>
      <w:r w:rsidRPr="00BF33C9">
        <w:t xml:space="preserve"> Construction for the Dam Project</w:t>
      </w:r>
    </w:p>
    <w:p w14:paraId="3876153F" w14:textId="77777777" w:rsidR="000E5AAE" w:rsidRPr="00BF33C9" w:rsidRDefault="000E5AAE" w:rsidP="000E5AAE">
      <w:pPr>
        <w:tabs>
          <w:tab w:val="left" w:pos="810"/>
        </w:tabs>
        <w:spacing w:after="0"/>
        <w:ind w:left="2880"/>
        <w:jc w:val="both"/>
      </w:pPr>
    </w:p>
    <w:p w14:paraId="2519E19D" w14:textId="3351127D" w:rsidR="000E5AAE" w:rsidRPr="00BF33C9" w:rsidRDefault="000E5AAE" w:rsidP="000E5AAE">
      <w:pPr>
        <w:spacing w:after="0"/>
        <w:ind w:left="720"/>
      </w:pPr>
      <w:r w:rsidRPr="00BF33C9">
        <w:t>M</w:t>
      </w:r>
      <w:r w:rsidR="00337B6A" w:rsidRPr="00BF33C9">
        <w:t>OTION</w:t>
      </w:r>
      <w:r w:rsidRPr="00BF33C9">
        <w:t xml:space="preserve"> to </w:t>
      </w:r>
      <w:r w:rsidR="00D62238" w:rsidRPr="00BF33C9">
        <w:t>accept</w:t>
      </w:r>
      <w:r w:rsidRPr="00BF33C9">
        <w:t xml:space="preserve"> vouchers for payment made by HAMMER , seconded by DIMARCO</w:t>
      </w:r>
    </w:p>
    <w:p w14:paraId="6CF101B3" w14:textId="77777777" w:rsidR="000E5AAE" w:rsidRPr="00BF33C9" w:rsidRDefault="000E5AAE" w:rsidP="000E5AAE">
      <w:pPr>
        <w:spacing w:after="0"/>
        <w:ind w:firstLine="720"/>
      </w:pPr>
      <w:r w:rsidRPr="00BF33C9">
        <w:t>3 ayes   0 nays  1 absent</w:t>
      </w:r>
    </w:p>
    <w:p w14:paraId="65E6D053" w14:textId="77777777" w:rsidR="00D62238" w:rsidRPr="00BF33C9" w:rsidRDefault="00D62238" w:rsidP="000E5AAE">
      <w:pPr>
        <w:spacing w:after="0"/>
        <w:ind w:firstLine="720"/>
      </w:pPr>
    </w:p>
    <w:p w14:paraId="14E7DB03" w14:textId="77777777" w:rsidR="000E5AAE" w:rsidRPr="00BF33C9" w:rsidRDefault="000E5AAE" w:rsidP="000E5AAE">
      <w:pPr>
        <w:spacing w:after="0"/>
        <w:rPr>
          <w:u w:val="single"/>
        </w:rPr>
      </w:pPr>
      <w:r w:rsidRPr="00BF33C9">
        <w:t>4.</w:t>
      </w:r>
      <w:r w:rsidRPr="00BF33C9">
        <w:tab/>
      </w:r>
      <w:r w:rsidRPr="00BF33C9">
        <w:rPr>
          <w:u w:val="single"/>
        </w:rPr>
        <w:t>PERSONNEL</w:t>
      </w:r>
    </w:p>
    <w:p w14:paraId="1DC9C48E" w14:textId="77777777" w:rsidR="000E5AAE" w:rsidRPr="00BF33C9" w:rsidRDefault="000E5AAE" w:rsidP="000E5AAE">
      <w:pPr>
        <w:spacing w:after="0"/>
        <w:rPr>
          <w:u w:val="single"/>
        </w:rPr>
      </w:pPr>
    </w:p>
    <w:p w14:paraId="483F1030" w14:textId="77777777" w:rsidR="00337B6A" w:rsidRPr="00BF33C9" w:rsidRDefault="000E5AAE" w:rsidP="000E5AAE">
      <w:pPr>
        <w:spacing w:after="0"/>
        <w:ind w:left="720"/>
      </w:pPr>
      <w:r w:rsidRPr="00BF33C9">
        <w:t>David Ackernecht will start work for the Water Department on Monday,</w:t>
      </w:r>
    </w:p>
    <w:p w14:paraId="6086337B" w14:textId="365CE5EB" w:rsidR="000E5AAE" w:rsidRPr="00BF33C9" w:rsidRDefault="000E5AAE" w:rsidP="000E5AAE">
      <w:pPr>
        <w:spacing w:after="0"/>
        <w:ind w:left="720"/>
      </w:pPr>
      <w:r w:rsidRPr="00BF33C9">
        <w:t xml:space="preserve"> September 18, 2017.  </w:t>
      </w:r>
    </w:p>
    <w:p w14:paraId="1771E2DB" w14:textId="3273B81D" w:rsidR="000E5AAE" w:rsidRPr="00BF33C9" w:rsidRDefault="000E5AAE" w:rsidP="00102716">
      <w:pPr>
        <w:spacing w:after="0"/>
        <w:ind w:left="720"/>
      </w:pPr>
      <w:r w:rsidRPr="00BF33C9">
        <w:t>A letter to all the applicants</w:t>
      </w:r>
      <w:r w:rsidR="00337B6A" w:rsidRPr="00BF33C9">
        <w:t xml:space="preserve"> </w:t>
      </w:r>
      <w:r w:rsidRPr="00BF33C9">
        <w:t>not accepted for the position</w:t>
      </w:r>
      <w:r w:rsidR="00337B6A" w:rsidRPr="00BF33C9">
        <w:t xml:space="preserve"> </w:t>
      </w:r>
      <w:r w:rsidRPr="00BF33C9">
        <w:t>was mailed on Friday, September 8, 2017.</w:t>
      </w:r>
    </w:p>
    <w:p w14:paraId="1C6AFE50" w14:textId="77777777" w:rsidR="00337B6A" w:rsidRPr="00BF33C9" w:rsidRDefault="00337B6A" w:rsidP="00102716">
      <w:pPr>
        <w:spacing w:after="0"/>
        <w:ind w:left="720"/>
      </w:pPr>
    </w:p>
    <w:p w14:paraId="4FAB0B5E" w14:textId="77777777" w:rsidR="00337B6A" w:rsidRPr="00BF33C9" w:rsidRDefault="00337B6A" w:rsidP="00102716">
      <w:pPr>
        <w:spacing w:after="0"/>
        <w:ind w:left="720"/>
      </w:pPr>
    </w:p>
    <w:p w14:paraId="0718B7FD" w14:textId="77777777" w:rsidR="000E5AAE" w:rsidRPr="00BF33C9" w:rsidRDefault="000E5AAE" w:rsidP="000E5AAE">
      <w:pPr>
        <w:spacing w:after="0"/>
      </w:pPr>
    </w:p>
    <w:p w14:paraId="5A5722E0" w14:textId="77777777" w:rsidR="000E5AAE" w:rsidRPr="00BF33C9" w:rsidRDefault="000E5AAE" w:rsidP="000E5AAE">
      <w:pPr>
        <w:spacing w:after="0"/>
      </w:pPr>
      <w:r w:rsidRPr="00BF33C9">
        <w:lastRenderedPageBreak/>
        <w:t>5.</w:t>
      </w:r>
      <w:r w:rsidRPr="00BF33C9">
        <w:tab/>
      </w:r>
      <w:r w:rsidRPr="00BF33C9">
        <w:rPr>
          <w:u w:val="single"/>
        </w:rPr>
        <w:t>CORRESPONDENCE RECEIVED</w:t>
      </w:r>
    </w:p>
    <w:p w14:paraId="0096B24D" w14:textId="566BA2CF" w:rsidR="000E5AAE" w:rsidRPr="00BF33C9" w:rsidRDefault="00102716" w:rsidP="000E5AAE">
      <w:pPr>
        <w:spacing w:after="0"/>
      </w:pPr>
      <w:r w:rsidRPr="00BF33C9">
        <w:tab/>
      </w:r>
      <w:r w:rsidR="00D62238" w:rsidRPr="00BF33C9">
        <w:t>None</w:t>
      </w:r>
    </w:p>
    <w:p w14:paraId="3042E9EC" w14:textId="77777777" w:rsidR="00102716" w:rsidRPr="00BF33C9" w:rsidRDefault="00102716" w:rsidP="000E5AAE">
      <w:pPr>
        <w:spacing w:after="0"/>
      </w:pPr>
    </w:p>
    <w:p w14:paraId="1214D430" w14:textId="77777777" w:rsidR="00102716" w:rsidRPr="00BF33C9" w:rsidRDefault="00102716" w:rsidP="000E5AAE">
      <w:pPr>
        <w:spacing w:after="0"/>
        <w:rPr>
          <w:u w:val="single"/>
        </w:rPr>
      </w:pPr>
      <w:r w:rsidRPr="00BF33C9">
        <w:t>6.</w:t>
      </w:r>
      <w:r w:rsidRPr="00BF33C9">
        <w:tab/>
      </w:r>
      <w:r w:rsidRPr="00BF33C9">
        <w:rPr>
          <w:u w:val="single"/>
        </w:rPr>
        <w:t>OLD BUSINESS</w:t>
      </w:r>
    </w:p>
    <w:p w14:paraId="441CDF0F" w14:textId="2C514503" w:rsidR="00102716" w:rsidRPr="00BF33C9" w:rsidRDefault="00102716" w:rsidP="000E5AAE">
      <w:pPr>
        <w:spacing w:after="0"/>
      </w:pPr>
      <w:r w:rsidRPr="00BF33C9">
        <w:t>6.1</w:t>
      </w:r>
      <w:r w:rsidRPr="00BF33C9">
        <w:tab/>
      </w:r>
      <w:r w:rsidR="00D62238" w:rsidRPr="00BF33C9">
        <w:t>Capital</w:t>
      </w:r>
      <w:r w:rsidRPr="00BF33C9">
        <w:t xml:space="preserve"> Projects Review</w:t>
      </w:r>
    </w:p>
    <w:p w14:paraId="5BE6CA04" w14:textId="24327EAD" w:rsidR="00102716" w:rsidRPr="00BF33C9" w:rsidRDefault="00102716" w:rsidP="000E5AAE">
      <w:pPr>
        <w:spacing w:after="0"/>
      </w:pPr>
      <w:r w:rsidRPr="00BF33C9">
        <w:tab/>
        <w:t xml:space="preserve">6.1.1  Cork Center – Dam </w:t>
      </w:r>
      <w:r w:rsidR="00D62238" w:rsidRPr="00BF33C9">
        <w:t>Rehabilitation Project</w:t>
      </w:r>
    </w:p>
    <w:p w14:paraId="11B84318" w14:textId="77777777" w:rsidR="00D62238" w:rsidRPr="00BF33C9" w:rsidRDefault="00D62238" w:rsidP="000E5AAE">
      <w:pPr>
        <w:spacing w:after="0"/>
      </w:pPr>
    </w:p>
    <w:p w14:paraId="64F2AD02" w14:textId="2D7307CE" w:rsidR="00D62238" w:rsidRPr="00BF33C9" w:rsidRDefault="00D62238" w:rsidP="00BC77E0">
      <w:pPr>
        <w:spacing w:after="0"/>
        <w:ind w:left="720"/>
      </w:pPr>
      <w:r w:rsidRPr="00BF33C9">
        <w:t xml:space="preserve">Contactor </w:t>
      </w:r>
      <w:r w:rsidR="00BC77E0" w:rsidRPr="00BF33C9">
        <w:t>(</w:t>
      </w:r>
      <w:r w:rsidRPr="00BF33C9">
        <w:t>Carver Construction)</w:t>
      </w:r>
      <w:r w:rsidR="00BC77E0" w:rsidRPr="00BF33C9">
        <w:t xml:space="preserve"> working on the drainage system, which is going a bit slower than expected but they are getting it in.  </w:t>
      </w:r>
    </w:p>
    <w:p w14:paraId="4CE415E5" w14:textId="05B152D5" w:rsidR="00D62238" w:rsidRPr="00BF33C9" w:rsidRDefault="00D62238" w:rsidP="000E5AAE">
      <w:pPr>
        <w:spacing w:after="0"/>
      </w:pPr>
    </w:p>
    <w:p w14:paraId="68AC8623" w14:textId="7EC3669A" w:rsidR="00D62238" w:rsidRPr="00BF33C9" w:rsidRDefault="00D62238" w:rsidP="000E5AAE">
      <w:pPr>
        <w:spacing w:after="0"/>
      </w:pPr>
      <w:r w:rsidRPr="00BF33C9">
        <w:tab/>
        <w:t xml:space="preserve">Most </w:t>
      </w:r>
      <w:r w:rsidR="00BC77E0" w:rsidRPr="00BF33C9">
        <w:t>o</w:t>
      </w:r>
      <w:r w:rsidRPr="00BF33C9">
        <w:t>f the stumps (99%) have been removed.</w:t>
      </w:r>
      <w:r w:rsidR="00BC77E0" w:rsidRPr="00BF33C9">
        <w:t xml:space="preserve">  </w:t>
      </w:r>
      <w:r w:rsidR="00BF33C9">
        <w:t xml:space="preserve"> </w:t>
      </w:r>
    </w:p>
    <w:p w14:paraId="3DA2DDDB" w14:textId="77777777" w:rsidR="00D62238" w:rsidRPr="00BF33C9" w:rsidRDefault="00D62238" w:rsidP="000E5AAE">
      <w:pPr>
        <w:spacing w:after="0"/>
      </w:pPr>
    </w:p>
    <w:p w14:paraId="48B5EC5D" w14:textId="30FF307F" w:rsidR="00D62238" w:rsidRPr="00BF33C9" w:rsidRDefault="00D62238" w:rsidP="00BC77E0">
      <w:pPr>
        <w:spacing w:after="0"/>
        <w:ind w:left="720"/>
      </w:pPr>
      <w:r w:rsidRPr="00BF33C9">
        <w:t>DEC visited the construction site and said “keep going”.</w:t>
      </w:r>
      <w:r w:rsidR="00BC77E0" w:rsidRPr="00BF33C9">
        <w:t xml:space="preserve">  </w:t>
      </w:r>
    </w:p>
    <w:p w14:paraId="0D1CFFDE" w14:textId="77777777" w:rsidR="00D62238" w:rsidRPr="00BF33C9" w:rsidRDefault="00D62238" w:rsidP="000E5AAE">
      <w:pPr>
        <w:spacing w:after="0"/>
      </w:pPr>
    </w:p>
    <w:p w14:paraId="3FE0D571" w14:textId="77777777" w:rsidR="00102716" w:rsidRDefault="00102716" w:rsidP="000E5AAE">
      <w:pPr>
        <w:spacing w:after="0"/>
      </w:pPr>
      <w:r w:rsidRPr="00BF33C9">
        <w:t>6.2</w:t>
      </w:r>
      <w:r w:rsidRPr="00BF33C9">
        <w:tab/>
        <w:t>Review six (6) year Capital Plan</w:t>
      </w:r>
    </w:p>
    <w:p w14:paraId="48F436A0" w14:textId="77777777" w:rsidR="003638FB" w:rsidRDefault="003638FB" w:rsidP="000E5AAE">
      <w:pPr>
        <w:spacing w:after="0"/>
      </w:pPr>
    </w:p>
    <w:p w14:paraId="5BE084B2" w14:textId="68F24238" w:rsidR="003638FB" w:rsidRPr="00BF33C9" w:rsidRDefault="003638FB" w:rsidP="003638FB">
      <w:pPr>
        <w:spacing w:after="0"/>
        <w:ind w:left="720"/>
      </w:pPr>
      <w:r>
        <w:t xml:space="preserve">Mr. DiMarco stated that there is a real immediate need for a pick-up truck for the distribution crew.   The 2008 pickup (#19) has issues and has become unreliable.  Mr. DiMarco proposes using $30,000 from the current 2017 CIP funds to purchase a new prick-up truck on state contract. </w:t>
      </w:r>
    </w:p>
    <w:p w14:paraId="2BC64BA8" w14:textId="77777777" w:rsidR="00BC77E0" w:rsidRPr="00BF33C9" w:rsidRDefault="00BC77E0" w:rsidP="000E5AAE">
      <w:pPr>
        <w:spacing w:after="0"/>
      </w:pPr>
    </w:p>
    <w:p w14:paraId="71513037" w14:textId="530BEB70" w:rsidR="00BC77E0" w:rsidRPr="00BF33C9" w:rsidRDefault="00337B6A" w:rsidP="00BC77E0">
      <w:pPr>
        <w:spacing w:after="0"/>
        <w:ind w:left="720"/>
      </w:pPr>
      <w:r w:rsidRPr="00BF33C9">
        <w:t xml:space="preserve">Spillway Project for </w:t>
      </w:r>
      <w:r w:rsidR="00BC77E0" w:rsidRPr="00BF33C9">
        <w:t xml:space="preserve">2018 </w:t>
      </w:r>
      <w:r w:rsidR="0093319E" w:rsidRPr="00BF33C9">
        <w:t>–</w:t>
      </w:r>
      <w:r w:rsidR="009B3B5F" w:rsidRPr="00BF33C9">
        <w:t xml:space="preserve"> </w:t>
      </w:r>
      <w:r w:rsidR="0093319E" w:rsidRPr="00BF33C9">
        <w:t>Mr. DiMarco proposed increasing</w:t>
      </w:r>
      <w:r w:rsidR="00BC77E0" w:rsidRPr="00BF33C9">
        <w:t xml:space="preserve"> the budget from $400,000 to $500,000.00</w:t>
      </w:r>
      <w:r w:rsidR="0093319E" w:rsidRPr="00BF33C9">
        <w:t>.</w:t>
      </w:r>
    </w:p>
    <w:p w14:paraId="5A96F5C1" w14:textId="77777777" w:rsidR="00BC77E0" w:rsidRPr="00BF33C9" w:rsidRDefault="00BC77E0" w:rsidP="00BC77E0">
      <w:pPr>
        <w:spacing w:after="0"/>
        <w:ind w:left="720"/>
      </w:pPr>
    </w:p>
    <w:p w14:paraId="6C5EC5D3" w14:textId="33D386CC" w:rsidR="00BC77E0" w:rsidRPr="00BF33C9" w:rsidRDefault="00BC77E0" w:rsidP="00BC77E0">
      <w:pPr>
        <w:spacing w:after="0"/>
        <w:ind w:left="720"/>
      </w:pPr>
      <w:r w:rsidRPr="00BF33C9">
        <w:t>The C</w:t>
      </w:r>
      <w:r w:rsidR="009049C1" w:rsidRPr="00BF33C9">
        <w:t>h</w:t>
      </w:r>
      <w:r w:rsidRPr="00BF33C9">
        <w:t xml:space="preserve">ristman Roof Project for </w:t>
      </w:r>
      <w:r w:rsidR="0093319E" w:rsidRPr="00BF33C9">
        <w:t>2018 – Mr. DiMarco</w:t>
      </w:r>
      <w:r w:rsidRPr="00BF33C9">
        <w:t xml:space="preserve"> </w:t>
      </w:r>
      <w:r w:rsidR="0093319E" w:rsidRPr="00BF33C9">
        <w:t xml:space="preserve">proposed </w:t>
      </w:r>
      <w:r w:rsidRPr="00BF33C9">
        <w:t>increas</w:t>
      </w:r>
      <w:r w:rsidR="0093319E" w:rsidRPr="00BF33C9">
        <w:t xml:space="preserve">ing </w:t>
      </w:r>
      <w:r w:rsidRPr="00BF33C9">
        <w:t>the budget from $100,000.00 to $110,000.00</w:t>
      </w:r>
      <w:r w:rsidR="0093319E" w:rsidRPr="00BF33C9">
        <w:t>.</w:t>
      </w:r>
    </w:p>
    <w:p w14:paraId="230CB22B" w14:textId="77777777" w:rsidR="00BC77E0" w:rsidRPr="00BF33C9" w:rsidRDefault="00BC77E0" w:rsidP="00BC77E0">
      <w:pPr>
        <w:spacing w:after="0"/>
        <w:ind w:left="720"/>
      </w:pPr>
    </w:p>
    <w:p w14:paraId="3E5BB980" w14:textId="148C6C6E" w:rsidR="00BC77E0" w:rsidRPr="00BF33C9" w:rsidRDefault="009049C1" w:rsidP="00BC77E0">
      <w:pPr>
        <w:spacing w:after="0"/>
        <w:ind w:left="720"/>
      </w:pPr>
      <w:r w:rsidRPr="00BF33C9">
        <w:t>Dum</w:t>
      </w:r>
      <w:r w:rsidR="0093319E" w:rsidRPr="00BF33C9">
        <w:t>p Truck for</w:t>
      </w:r>
      <w:r w:rsidRPr="00BF33C9">
        <w:t xml:space="preserve"> year </w:t>
      </w:r>
      <w:r w:rsidR="0093319E" w:rsidRPr="00BF33C9">
        <w:t xml:space="preserve">2018 - Mr. DiMarco </w:t>
      </w:r>
      <w:r w:rsidR="001B43BD" w:rsidRPr="00BF33C9">
        <w:t xml:space="preserve">proposed </w:t>
      </w:r>
      <w:r w:rsidR="00BF33C9" w:rsidRPr="00BF33C9">
        <w:t>increasing the</w:t>
      </w:r>
      <w:r w:rsidR="001B43BD" w:rsidRPr="00BF33C9">
        <w:t xml:space="preserve"> budget </w:t>
      </w:r>
      <w:r w:rsidR="00BC77E0" w:rsidRPr="00BF33C9">
        <w:t>from $100,000 to $120,000.00</w:t>
      </w:r>
      <w:r w:rsidR="001B43BD" w:rsidRPr="00BF33C9">
        <w:t xml:space="preserve">.     </w:t>
      </w:r>
      <w:r w:rsidR="00A51ECF">
        <w:t xml:space="preserve">The dump truck will need to be equipped with a dump / tailgate spreader.  </w:t>
      </w:r>
    </w:p>
    <w:p w14:paraId="77502FE9" w14:textId="77777777" w:rsidR="00BC77E0" w:rsidRPr="00BF33C9" w:rsidRDefault="00BC77E0" w:rsidP="00BC77E0">
      <w:pPr>
        <w:spacing w:after="0"/>
        <w:ind w:left="720"/>
      </w:pPr>
    </w:p>
    <w:p w14:paraId="5A4AED96" w14:textId="2F6A93F9" w:rsidR="00BC77E0" w:rsidRPr="00BF33C9" w:rsidRDefault="009049C1" w:rsidP="00BC77E0">
      <w:pPr>
        <w:spacing w:after="0"/>
        <w:ind w:left="720"/>
      </w:pPr>
      <w:r w:rsidRPr="00BF33C9">
        <w:t>Bl</w:t>
      </w:r>
      <w:r w:rsidR="00BC77E0" w:rsidRPr="00BF33C9">
        <w:t>o</w:t>
      </w:r>
      <w:r w:rsidRPr="00BF33C9">
        <w:t>o</w:t>
      </w:r>
      <w:r w:rsidR="00BC77E0" w:rsidRPr="00BF33C9">
        <w:t>m</w:t>
      </w:r>
      <w:r w:rsidRPr="00BF33C9">
        <w:t>ing</w:t>
      </w:r>
      <w:r w:rsidR="0093319E" w:rsidRPr="00BF33C9">
        <w:t xml:space="preserve">dale Avenue </w:t>
      </w:r>
      <w:r w:rsidR="00A51ECF">
        <w:t>–</w:t>
      </w:r>
      <w:r w:rsidR="0093319E" w:rsidRPr="00BF33C9">
        <w:t xml:space="preserve"> </w:t>
      </w:r>
      <w:r w:rsidR="00A51ECF">
        <w:t>Moved one year from</w:t>
      </w:r>
      <w:r w:rsidR="001B43BD" w:rsidRPr="00BF33C9">
        <w:t xml:space="preserve"> 2019</w:t>
      </w:r>
      <w:r w:rsidR="00A51ECF">
        <w:t xml:space="preserve"> to </w:t>
      </w:r>
      <w:r w:rsidR="001B43BD" w:rsidRPr="00BF33C9">
        <w:t>2020</w:t>
      </w:r>
      <w:r w:rsidR="009844DA">
        <w:t>.  T</w:t>
      </w:r>
      <w:r w:rsidR="001B43BD" w:rsidRPr="00BF33C9">
        <w:t xml:space="preserve">he Water Department will </w:t>
      </w:r>
      <w:r w:rsidRPr="00BF33C9">
        <w:t xml:space="preserve">keep in the 6 year budget. </w:t>
      </w:r>
      <w:r w:rsidR="001B43BD" w:rsidRPr="00BF33C9">
        <w:t xml:space="preserve"> The p</w:t>
      </w:r>
      <w:r w:rsidRPr="00BF33C9">
        <w:t>roject will be</w:t>
      </w:r>
      <w:r w:rsidR="00BC77E0" w:rsidRPr="00BF33C9">
        <w:t xml:space="preserve"> </w:t>
      </w:r>
      <w:r w:rsidR="00A51ECF">
        <w:t>an upgrade to the</w:t>
      </w:r>
      <w:r w:rsidR="00BC77E0" w:rsidRPr="00BF33C9">
        <w:t xml:space="preserve"> </w:t>
      </w:r>
      <w:r w:rsidR="00A51ECF">
        <w:t xml:space="preserve">water mains </w:t>
      </w:r>
      <w:r w:rsidR="00BC77E0" w:rsidRPr="00BF33C9">
        <w:t>to a uniform 6”.  Currently there are scattered sizes</w:t>
      </w:r>
      <w:r w:rsidR="00A51ECF">
        <w:t xml:space="preserve">, from 4” – 6”, </w:t>
      </w:r>
      <w:r w:rsidR="00BC77E0" w:rsidRPr="00BF33C9">
        <w:t>along that route.</w:t>
      </w:r>
      <w:r w:rsidRPr="00BF33C9">
        <w:t xml:space="preserve">  Project was pushed back </w:t>
      </w:r>
      <w:r w:rsidR="00A51ECF">
        <w:t>one year.</w:t>
      </w:r>
    </w:p>
    <w:p w14:paraId="7EB8B19C" w14:textId="77777777" w:rsidR="009049C1" w:rsidRPr="00BF33C9" w:rsidRDefault="009049C1" w:rsidP="00BC77E0">
      <w:pPr>
        <w:spacing w:after="0"/>
        <w:ind w:left="720"/>
      </w:pPr>
    </w:p>
    <w:p w14:paraId="47329217" w14:textId="6E5F93E5" w:rsidR="009049C1" w:rsidRPr="00BF33C9" w:rsidRDefault="009049C1" w:rsidP="00BC77E0">
      <w:pPr>
        <w:spacing w:after="0"/>
        <w:ind w:left="720"/>
      </w:pPr>
      <w:r w:rsidRPr="00BF33C9">
        <w:t xml:space="preserve">Transmission </w:t>
      </w:r>
      <w:r w:rsidR="001B43BD" w:rsidRPr="00BF33C9">
        <w:t>Li</w:t>
      </w:r>
      <w:r w:rsidRPr="00BF33C9">
        <w:t>ne</w:t>
      </w:r>
      <w:r w:rsidR="001B43BD" w:rsidRPr="00BF33C9">
        <w:t xml:space="preserve"> </w:t>
      </w:r>
      <w:r w:rsidR="00BF33C9" w:rsidRPr="00BF33C9">
        <w:t xml:space="preserve">- </w:t>
      </w:r>
      <w:r w:rsidR="00A51ECF">
        <w:t>Moved one year from</w:t>
      </w:r>
      <w:r w:rsidR="00A51ECF" w:rsidRPr="00BF33C9">
        <w:t xml:space="preserve"> 2019</w:t>
      </w:r>
      <w:r w:rsidR="00A51ECF">
        <w:t xml:space="preserve"> to </w:t>
      </w:r>
      <w:r w:rsidR="00A51ECF" w:rsidRPr="00BF33C9">
        <w:t xml:space="preserve">2020 </w:t>
      </w:r>
      <w:r w:rsidRPr="00BF33C9">
        <w:t xml:space="preserve">to keep in the 6 year budget.  </w:t>
      </w:r>
    </w:p>
    <w:p w14:paraId="749656DB" w14:textId="77777777" w:rsidR="009049C1" w:rsidRPr="00BF33C9" w:rsidRDefault="009049C1" w:rsidP="00BC77E0">
      <w:pPr>
        <w:spacing w:after="0"/>
        <w:ind w:left="720"/>
      </w:pPr>
    </w:p>
    <w:p w14:paraId="72B09D2C" w14:textId="4D940364" w:rsidR="009049C1" w:rsidRPr="00BF33C9" w:rsidRDefault="001B43BD" w:rsidP="00BC77E0">
      <w:pPr>
        <w:spacing w:after="0"/>
        <w:ind w:left="720"/>
      </w:pPr>
      <w:r w:rsidRPr="00BF33C9">
        <w:t xml:space="preserve">A </w:t>
      </w:r>
      <w:r w:rsidR="009049C1" w:rsidRPr="00BF33C9">
        <w:t xml:space="preserve">2019 project </w:t>
      </w:r>
      <w:r w:rsidR="00A51ECF">
        <w:t xml:space="preserve">will include replacing </w:t>
      </w:r>
      <w:r w:rsidR="009049C1" w:rsidRPr="00BF33C9">
        <w:t>Cork Center</w:t>
      </w:r>
      <w:r w:rsidR="00A51ECF">
        <w:t xml:space="preserve"> Filtration Plant roof</w:t>
      </w:r>
      <w:r w:rsidR="009049C1" w:rsidRPr="00BF33C9">
        <w:t>.</w:t>
      </w:r>
    </w:p>
    <w:p w14:paraId="786B0872" w14:textId="77777777" w:rsidR="009049C1" w:rsidRPr="00BF33C9" w:rsidRDefault="009049C1" w:rsidP="00BC77E0">
      <w:pPr>
        <w:spacing w:after="0"/>
        <w:ind w:left="720"/>
      </w:pPr>
    </w:p>
    <w:p w14:paraId="4E07B896" w14:textId="63869607" w:rsidR="009049C1" w:rsidRDefault="00A51ECF" w:rsidP="00BC77E0">
      <w:pPr>
        <w:spacing w:after="0"/>
        <w:ind w:left="720"/>
      </w:pPr>
      <w:r>
        <w:t xml:space="preserve">All changes will be made to the current schedule for approval at the October 2017 meeting. </w:t>
      </w:r>
    </w:p>
    <w:p w14:paraId="4252FD0D" w14:textId="77777777" w:rsidR="00A51ECF" w:rsidRPr="00BF33C9" w:rsidRDefault="00A51ECF" w:rsidP="00BC77E0">
      <w:pPr>
        <w:spacing w:after="0"/>
        <w:ind w:left="720"/>
      </w:pPr>
    </w:p>
    <w:p w14:paraId="2F692FA9" w14:textId="77777777" w:rsidR="00102716" w:rsidRPr="00BF33C9" w:rsidRDefault="00102716" w:rsidP="000E5AAE">
      <w:pPr>
        <w:spacing w:after="0"/>
      </w:pPr>
      <w:r w:rsidRPr="00BF33C9">
        <w:t>6.3</w:t>
      </w:r>
      <w:r w:rsidRPr="00BF33C9">
        <w:tab/>
        <w:t>Budget Review</w:t>
      </w:r>
    </w:p>
    <w:p w14:paraId="6A096DE6" w14:textId="77777777" w:rsidR="009049C1" w:rsidRPr="00BF33C9" w:rsidRDefault="009049C1" w:rsidP="000E5AAE">
      <w:pPr>
        <w:spacing w:after="0"/>
      </w:pPr>
    </w:p>
    <w:p w14:paraId="06CA12EF" w14:textId="2192EE07" w:rsidR="009049C1" w:rsidRPr="00BF33C9" w:rsidRDefault="009049C1" w:rsidP="000E5AAE">
      <w:pPr>
        <w:spacing w:after="0"/>
      </w:pPr>
      <w:r w:rsidRPr="00BF33C9">
        <w:tab/>
        <w:t>On hold.</w:t>
      </w:r>
    </w:p>
    <w:p w14:paraId="11451067" w14:textId="77777777" w:rsidR="009049C1" w:rsidRPr="00BF33C9" w:rsidRDefault="009049C1" w:rsidP="000E5AAE">
      <w:pPr>
        <w:spacing w:after="0"/>
      </w:pPr>
    </w:p>
    <w:p w14:paraId="618270C8" w14:textId="14364865" w:rsidR="009049C1" w:rsidRPr="00BF33C9" w:rsidRDefault="00A51ECF" w:rsidP="00A51ECF">
      <w:pPr>
        <w:spacing w:after="0"/>
        <w:ind w:left="720"/>
      </w:pPr>
      <w:r>
        <w:t>Monthly B</w:t>
      </w:r>
      <w:r w:rsidR="009049C1" w:rsidRPr="00BF33C9">
        <w:t xml:space="preserve">alance </w:t>
      </w:r>
      <w:r>
        <w:t>S</w:t>
      </w:r>
      <w:r w:rsidR="009049C1" w:rsidRPr="00BF33C9">
        <w:t>heet</w:t>
      </w:r>
      <w:r>
        <w:t xml:space="preserve"> for Revenue Expenditures f</w:t>
      </w:r>
      <w:r w:rsidR="001B43BD" w:rsidRPr="00BF33C9">
        <w:t>or 2016</w:t>
      </w:r>
      <w:r>
        <w:t xml:space="preserve"> were </w:t>
      </w:r>
      <w:r w:rsidR="008465F0">
        <w:t xml:space="preserve">received </w:t>
      </w:r>
      <w:r w:rsidR="008465F0" w:rsidRPr="00BF33C9">
        <w:t>from</w:t>
      </w:r>
      <w:r w:rsidR="009049C1" w:rsidRPr="00BF33C9">
        <w:t xml:space="preserve"> the </w:t>
      </w:r>
      <w:r w:rsidR="001B43BD" w:rsidRPr="00BF33C9">
        <w:t>T</w:t>
      </w:r>
      <w:r w:rsidR="009B3B5F" w:rsidRPr="00BF33C9">
        <w:t>reasurer</w:t>
      </w:r>
      <w:r>
        <w:t xml:space="preserve"> on Friday 9/8/2017, along with </w:t>
      </w:r>
      <w:r w:rsidR="009049C1" w:rsidRPr="00BF33C9">
        <w:t xml:space="preserve">January and </w:t>
      </w:r>
      <w:r w:rsidR="009B3B5F" w:rsidRPr="00BF33C9">
        <w:t>February</w:t>
      </w:r>
      <w:r w:rsidR="001B43BD" w:rsidRPr="00BF33C9">
        <w:t xml:space="preserve"> 2017</w:t>
      </w:r>
      <w:r>
        <w:t>.</w:t>
      </w:r>
    </w:p>
    <w:p w14:paraId="1566B05E" w14:textId="77777777" w:rsidR="009049C1" w:rsidRPr="00BF33C9" w:rsidRDefault="009049C1" w:rsidP="000E5AAE">
      <w:pPr>
        <w:spacing w:after="0"/>
      </w:pPr>
    </w:p>
    <w:p w14:paraId="1F88B7D4" w14:textId="3F4F10B3" w:rsidR="009049C1" w:rsidRPr="00BF33C9" w:rsidRDefault="009049C1" w:rsidP="000E5AAE">
      <w:pPr>
        <w:spacing w:after="0"/>
      </w:pPr>
      <w:r w:rsidRPr="00BF33C9">
        <w:tab/>
      </w:r>
      <w:r w:rsidR="001B43BD" w:rsidRPr="00BF33C9">
        <w:t xml:space="preserve">The Water Department will to plan </w:t>
      </w:r>
      <w:r w:rsidR="00A51ECF">
        <w:t xml:space="preserve">another </w:t>
      </w:r>
      <w:r w:rsidRPr="00BF33C9">
        <w:t>budget</w:t>
      </w:r>
      <w:r w:rsidR="00A51ECF">
        <w:t xml:space="preserve"> session</w:t>
      </w:r>
      <w:r w:rsidRPr="00BF33C9">
        <w:t xml:space="preserve"> in the </w:t>
      </w:r>
      <w:r w:rsidR="00A51ECF">
        <w:t>coming</w:t>
      </w:r>
      <w:r w:rsidRPr="00BF33C9">
        <w:t xml:space="preserve"> weeks.</w:t>
      </w:r>
    </w:p>
    <w:p w14:paraId="139D9E79" w14:textId="77777777" w:rsidR="00102716" w:rsidRPr="00BF33C9" w:rsidRDefault="00102716" w:rsidP="000E5AAE">
      <w:pPr>
        <w:spacing w:after="0"/>
        <w:rPr>
          <w:u w:val="single"/>
        </w:rPr>
      </w:pPr>
      <w:r w:rsidRPr="00BF33C9">
        <w:t>7.</w:t>
      </w:r>
      <w:r w:rsidRPr="00BF33C9">
        <w:tab/>
      </w:r>
      <w:r w:rsidRPr="00BF33C9">
        <w:rPr>
          <w:u w:val="single"/>
        </w:rPr>
        <w:t>MOTIONS &amp; RESOLUTIONS</w:t>
      </w:r>
    </w:p>
    <w:p w14:paraId="20D54CD2" w14:textId="77777777" w:rsidR="00102716" w:rsidRPr="00BF33C9" w:rsidRDefault="00102716" w:rsidP="000E5AAE">
      <w:pPr>
        <w:spacing w:after="0"/>
        <w:rPr>
          <w:u w:val="single"/>
        </w:rPr>
      </w:pPr>
    </w:p>
    <w:p w14:paraId="31F0C4FE" w14:textId="61FFC8DC" w:rsidR="00102716" w:rsidRPr="00BF33C9" w:rsidRDefault="001B43BD" w:rsidP="00102716">
      <w:pPr>
        <w:spacing w:after="0"/>
        <w:ind w:left="720"/>
      </w:pPr>
      <w:r w:rsidRPr="00BF33C9">
        <w:t>MOTION</w:t>
      </w:r>
      <w:r w:rsidR="00102716" w:rsidRPr="00BF33C9">
        <w:t xml:space="preserve"> to </w:t>
      </w:r>
      <w:r w:rsidR="00D62238" w:rsidRPr="00BF33C9">
        <w:t>accept</w:t>
      </w:r>
      <w:r w:rsidR="00102716" w:rsidRPr="00BF33C9">
        <w:t xml:space="preserve"> the minutes of August 14, 2017 meeting made by HAMMER, seconded by DIMARCO</w:t>
      </w:r>
    </w:p>
    <w:p w14:paraId="7CC220A8" w14:textId="77777777" w:rsidR="00102716" w:rsidRPr="00BF33C9" w:rsidRDefault="00102716" w:rsidP="00102716">
      <w:pPr>
        <w:spacing w:after="0"/>
        <w:ind w:firstLine="720"/>
      </w:pPr>
      <w:r w:rsidRPr="00BF33C9">
        <w:t>3 ayes   0 nays  1 absent</w:t>
      </w:r>
    </w:p>
    <w:p w14:paraId="3E6BCBCF" w14:textId="77777777" w:rsidR="00102716" w:rsidRPr="00BF33C9" w:rsidRDefault="00102716" w:rsidP="00102716">
      <w:pPr>
        <w:spacing w:after="0"/>
        <w:ind w:left="720"/>
      </w:pPr>
    </w:p>
    <w:p w14:paraId="4876AAED" w14:textId="48FA97E2" w:rsidR="00102716" w:rsidRPr="00BF33C9" w:rsidRDefault="001B43BD" w:rsidP="00102716">
      <w:pPr>
        <w:spacing w:after="0"/>
        <w:ind w:left="720"/>
      </w:pPr>
      <w:r w:rsidRPr="00BF33C9">
        <w:t>MOTION</w:t>
      </w:r>
      <w:r w:rsidR="00102716" w:rsidRPr="00BF33C9">
        <w:t xml:space="preserve"> to </w:t>
      </w:r>
      <w:r w:rsidR="00D62238" w:rsidRPr="00BF33C9">
        <w:t>accept</w:t>
      </w:r>
      <w:r w:rsidR="00102716" w:rsidRPr="00BF33C9">
        <w:t xml:space="preserve"> the minutes of August 28, 2017 meeting made by DI</w:t>
      </w:r>
      <w:r w:rsidR="00D62238" w:rsidRPr="00BF33C9">
        <w:t>MA</w:t>
      </w:r>
      <w:r w:rsidR="00102716" w:rsidRPr="00BF33C9">
        <w:t>RCO, seconded by JEFFERS</w:t>
      </w:r>
    </w:p>
    <w:p w14:paraId="0B882110" w14:textId="77777777" w:rsidR="00102716" w:rsidRPr="00BF33C9" w:rsidRDefault="00102716" w:rsidP="00102716">
      <w:pPr>
        <w:spacing w:after="0"/>
        <w:ind w:firstLine="720"/>
      </w:pPr>
      <w:r w:rsidRPr="00BF33C9">
        <w:t>3 ayes   0 nays  1 absent</w:t>
      </w:r>
    </w:p>
    <w:p w14:paraId="006929EC" w14:textId="77777777" w:rsidR="00102716" w:rsidRPr="00BF33C9" w:rsidRDefault="00102716" w:rsidP="00102716">
      <w:pPr>
        <w:spacing w:after="0"/>
        <w:ind w:left="720"/>
      </w:pPr>
    </w:p>
    <w:p w14:paraId="5D7A04AB" w14:textId="77777777" w:rsidR="00102716" w:rsidRPr="00BF33C9" w:rsidRDefault="00102716" w:rsidP="00102716">
      <w:pPr>
        <w:spacing w:after="0"/>
      </w:pPr>
    </w:p>
    <w:p w14:paraId="2D120E55" w14:textId="77777777" w:rsidR="00102716" w:rsidRPr="00BF33C9" w:rsidRDefault="00102716" w:rsidP="00102716">
      <w:pPr>
        <w:spacing w:after="0"/>
        <w:rPr>
          <w:u w:val="single"/>
        </w:rPr>
      </w:pPr>
      <w:r w:rsidRPr="00BF33C9">
        <w:t>8.</w:t>
      </w:r>
      <w:r w:rsidRPr="00BF33C9">
        <w:tab/>
      </w:r>
      <w:r w:rsidRPr="00BF33C9">
        <w:rPr>
          <w:u w:val="single"/>
        </w:rPr>
        <w:t>NEW BUSINESS</w:t>
      </w:r>
    </w:p>
    <w:p w14:paraId="58454AF0" w14:textId="77777777" w:rsidR="00BC77E0" w:rsidRPr="00BF33C9" w:rsidRDefault="00BC77E0" w:rsidP="00102716">
      <w:pPr>
        <w:spacing w:after="0"/>
        <w:rPr>
          <w:u w:val="single"/>
        </w:rPr>
      </w:pPr>
    </w:p>
    <w:p w14:paraId="06053A5F" w14:textId="42D55589" w:rsidR="008465F0" w:rsidRDefault="008465F0" w:rsidP="00BC77E0">
      <w:pPr>
        <w:spacing w:after="0"/>
        <w:ind w:left="720"/>
      </w:pPr>
      <w:r>
        <w:t>The Water Board is committed to taking appropriate steps to insure that the water infrastructure is adequately maintained and upgraded as necessary.</w:t>
      </w:r>
    </w:p>
    <w:p w14:paraId="4FB294F6" w14:textId="77777777" w:rsidR="008465F0" w:rsidRDefault="008465F0" w:rsidP="00BC77E0">
      <w:pPr>
        <w:spacing w:after="0"/>
        <w:ind w:left="720"/>
      </w:pPr>
    </w:p>
    <w:p w14:paraId="72C5AB55" w14:textId="0D637024" w:rsidR="009049C1" w:rsidRPr="00BF33C9" w:rsidRDefault="00BC77E0" w:rsidP="00BC77E0">
      <w:pPr>
        <w:spacing w:after="0"/>
        <w:ind w:left="720"/>
      </w:pPr>
      <w:r w:rsidRPr="00BF33C9">
        <w:t>There may be a rate increase of 5 cents in 2018.  The dam pro</w:t>
      </w:r>
      <w:r w:rsidR="009049C1" w:rsidRPr="00BF33C9">
        <w:t>ject</w:t>
      </w:r>
      <w:r w:rsidRPr="00BF33C9">
        <w:t xml:space="preserve"> </w:t>
      </w:r>
      <w:r w:rsidR="009049C1" w:rsidRPr="00BF33C9">
        <w:t>wi</w:t>
      </w:r>
      <w:r w:rsidR="001B43BD" w:rsidRPr="00BF33C9">
        <w:t xml:space="preserve">ll </w:t>
      </w:r>
      <w:r w:rsidR="008465F0">
        <w:t xml:space="preserve">cost a great deal of money and deplete the </w:t>
      </w:r>
      <w:r w:rsidR="001B43BD" w:rsidRPr="00BF33C9">
        <w:t xml:space="preserve">Water Department </w:t>
      </w:r>
      <w:r w:rsidR="008465F0">
        <w:t xml:space="preserve">fund balances. </w:t>
      </w:r>
      <w:r w:rsidR="001B43BD" w:rsidRPr="00BF33C9">
        <w:t xml:space="preserve"> </w:t>
      </w:r>
    </w:p>
    <w:p w14:paraId="7558C6CE" w14:textId="244AD6C3" w:rsidR="00BC77E0" w:rsidRDefault="009049C1" w:rsidP="00BC77E0">
      <w:pPr>
        <w:spacing w:after="0"/>
        <w:ind w:left="720"/>
      </w:pPr>
      <w:r w:rsidRPr="00BF33C9">
        <w:t xml:space="preserve"> We have not had a rate increase since 2015.</w:t>
      </w:r>
    </w:p>
    <w:p w14:paraId="33ABB338" w14:textId="77777777" w:rsidR="008465F0" w:rsidRPr="00BF33C9" w:rsidRDefault="008465F0" w:rsidP="00BC77E0">
      <w:pPr>
        <w:spacing w:after="0"/>
        <w:ind w:left="720"/>
      </w:pPr>
    </w:p>
    <w:p w14:paraId="05700D3E" w14:textId="77777777" w:rsidR="008465F0" w:rsidRDefault="001B43BD" w:rsidP="00BC77E0">
      <w:pPr>
        <w:spacing w:after="0"/>
        <w:ind w:left="720"/>
      </w:pPr>
      <w:r w:rsidRPr="00BF33C9">
        <w:t xml:space="preserve">The Water Department is also proposing </w:t>
      </w:r>
      <w:r w:rsidR="008465F0">
        <w:t>a</w:t>
      </w:r>
      <w:r w:rsidRPr="00BF33C9">
        <w:t xml:space="preserve"> change </w:t>
      </w:r>
      <w:r w:rsidR="008465F0">
        <w:t>to</w:t>
      </w:r>
      <w:r w:rsidRPr="00BF33C9">
        <w:t xml:space="preserve"> miscellaneous fees charged to </w:t>
      </w:r>
      <w:r w:rsidR="008465F0">
        <w:t>according to the Operations and Procedure of the Water Department.</w:t>
      </w:r>
      <w:r w:rsidRPr="00BF33C9">
        <w:t xml:space="preserve">  (i</w:t>
      </w:r>
      <w:r w:rsidR="00BF33C9" w:rsidRPr="00BF33C9">
        <w:t>.</w:t>
      </w:r>
      <w:r w:rsidRPr="00BF33C9">
        <w:t>e</w:t>
      </w:r>
      <w:r w:rsidR="008465F0">
        <w:t>.</w:t>
      </w:r>
      <w:r w:rsidRPr="00BF33C9">
        <w:t xml:space="preserve"> </w:t>
      </w:r>
      <w:r w:rsidR="00BF33C9" w:rsidRPr="00BF33C9">
        <w:t xml:space="preserve">frozen meter, taps, turn on </w:t>
      </w:r>
    </w:p>
    <w:p w14:paraId="17AD3342" w14:textId="36B8B8A6" w:rsidR="001B43BD" w:rsidRPr="00BF33C9" w:rsidRDefault="00BF33C9" w:rsidP="00BC77E0">
      <w:pPr>
        <w:spacing w:after="0"/>
        <w:ind w:left="720"/>
      </w:pPr>
      <w:r w:rsidRPr="00BF33C9">
        <w:t>fee …)</w:t>
      </w:r>
    </w:p>
    <w:p w14:paraId="357CFB88" w14:textId="77777777" w:rsidR="00C77F13" w:rsidRPr="00BF33C9" w:rsidRDefault="00C77F13" w:rsidP="00BC77E0">
      <w:pPr>
        <w:spacing w:after="0"/>
        <w:ind w:left="720"/>
      </w:pPr>
    </w:p>
    <w:p w14:paraId="3A7F2502" w14:textId="7992B44F" w:rsidR="00C77F13" w:rsidRPr="00BF33C9" w:rsidRDefault="00C77F13" w:rsidP="00BC77E0">
      <w:pPr>
        <w:spacing w:after="0"/>
        <w:ind w:left="720"/>
      </w:pPr>
      <w:r w:rsidRPr="00BF33C9">
        <w:t>Mr. DiMarco noted CT Male</w:t>
      </w:r>
      <w:r w:rsidR="008465F0">
        <w:t xml:space="preserve"> has provided drawings for the doors at Christman.</w:t>
      </w:r>
      <w:r w:rsidRPr="00BF33C9">
        <w:t xml:space="preserve">   Mr. Dimarco will meet with Chad Kortz on 9/12/2017</w:t>
      </w:r>
      <w:r w:rsidR="008465F0">
        <w:t>, to gather product literature.</w:t>
      </w:r>
    </w:p>
    <w:p w14:paraId="28BC9E8F" w14:textId="77777777" w:rsidR="00102716" w:rsidRPr="00BF33C9" w:rsidRDefault="00102716" w:rsidP="00102716">
      <w:pPr>
        <w:spacing w:after="0"/>
        <w:rPr>
          <w:u w:val="single"/>
        </w:rPr>
      </w:pPr>
    </w:p>
    <w:p w14:paraId="671B98F5" w14:textId="77777777" w:rsidR="00102716" w:rsidRPr="00BF33C9" w:rsidRDefault="00102716" w:rsidP="00102716">
      <w:pPr>
        <w:spacing w:after="0"/>
        <w:rPr>
          <w:u w:val="single"/>
        </w:rPr>
      </w:pPr>
    </w:p>
    <w:p w14:paraId="28C7D402" w14:textId="32A228BF" w:rsidR="00102716" w:rsidRPr="00BF33C9" w:rsidRDefault="00102716" w:rsidP="00102716">
      <w:pPr>
        <w:spacing w:after="0"/>
        <w:rPr>
          <w:u w:val="single"/>
        </w:rPr>
      </w:pPr>
      <w:r w:rsidRPr="00BF33C9">
        <w:t>9.</w:t>
      </w:r>
      <w:r w:rsidRPr="00BF33C9">
        <w:tab/>
      </w:r>
      <w:r w:rsidRPr="00BF33C9">
        <w:rPr>
          <w:u w:val="single"/>
        </w:rPr>
        <w:t>ADJOU</w:t>
      </w:r>
      <w:r w:rsidR="00BF33C9">
        <w:rPr>
          <w:u w:val="single"/>
        </w:rPr>
        <w:t>R</w:t>
      </w:r>
      <w:r w:rsidRPr="00BF33C9">
        <w:rPr>
          <w:u w:val="single"/>
        </w:rPr>
        <w:t>NMENT</w:t>
      </w:r>
    </w:p>
    <w:p w14:paraId="151D24E0" w14:textId="77777777" w:rsidR="00102716" w:rsidRPr="00BF33C9" w:rsidRDefault="00102716" w:rsidP="00102716">
      <w:pPr>
        <w:spacing w:after="0"/>
        <w:rPr>
          <w:u w:val="single"/>
        </w:rPr>
      </w:pPr>
    </w:p>
    <w:p w14:paraId="1A1C582E" w14:textId="43288CE0" w:rsidR="00102716" w:rsidRPr="00BF33C9" w:rsidRDefault="00BF33C9" w:rsidP="00102716">
      <w:pPr>
        <w:spacing w:after="0"/>
        <w:ind w:left="720"/>
      </w:pPr>
      <w:r w:rsidRPr="00BF33C9">
        <w:t>MOTION to</w:t>
      </w:r>
      <w:r w:rsidR="00102716" w:rsidRPr="00BF33C9">
        <w:t xml:space="preserve"> adjourn meeting made by JEFFERS, seconded by HAMMER</w:t>
      </w:r>
    </w:p>
    <w:p w14:paraId="4C6F9608" w14:textId="77777777" w:rsidR="00102716" w:rsidRPr="00BF33C9" w:rsidRDefault="00102716" w:rsidP="00102716">
      <w:pPr>
        <w:spacing w:after="0"/>
        <w:ind w:firstLine="720"/>
      </w:pPr>
      <w:r w:rsidRPr="00BF33C9">
        <w:t>3 ayes   0 nays  1 absent</w:t>
      </w:r>
    </w:p>
    <w:p w14:paraId="6FDB8905" w14:textId="77777777" w:rsidR="00102716" w:rsidRPr="00BF33C9" w:rsidRDefault="00102716" w:rsidP="00102716">
      <w:pPr>
        <w:spacing w:after="0"/>
        <w:ind w:firstLine="720"/>
      </w:pPr>
    </w:p>
    <w:p w14:paraId="54247608" w14:textId="25FE8950" w:rsidR="00102716" w:rsidRPr="00BF33C9" w:rsidRDefault="00102716" w:rsidP="00102716">
      <w:pPr>
        <w:spacing w:after="0"/>
        <w:ind w:firstLine="720"/>
      </w:pPr>
      <w:r w:rsidRPr="00BF33C9">
        <w:t xml:space="preserve">Meeting ended at </w:t>
      </w:r>
      <w:r w:rsidR="008465F0">
        <w:t>6</w:t>
      </w:r>
      <w:r w:rsidRPr="00BF33C9">
        <w:t>:1</w:t>
      </w:r>
      <w:r w:rsidR="008465F0">
        <w:t>9</w:t>
      </w:r>
      <w:r w:rsidRPr="00BF33C9">
        <w:t xml:space="preserve"> pm</w:t>
      </w:r>
    </w:p>
    <w:p w14:paraId="15D0FC6E" w14:textId="77777777" w:rsidR="00102716" w:rsidRPr="00BF33C9" w:rsidRDefault="00102716" w:rsidP="00102716">
      <w:pPr>
        <w:spacing w:after="0"/>
        <w:ind w:firstLine="720"/>
      </w:pPr>
    </w:p>
    <w:p w14:paraId="0D70D48B" w14:textId="77777777" w:rsidR="00102716" w:rsidRPr="00BF33C9" w:rsidRDefault="00102716" w:rsidP="00102716">
      <w:pPr>
        <w:spacing w:after="0"/>
        <w:ind w:firstLine="90"/>
      </w:pPr>
    </w:p>
    <w:p w14:paraId="3C967E09" w14:textId="77777777" w:rsidR="00102716" w:rsidRPr="00BF33C9" w:rsidRDefault="00102716" w:rsidP="00102716">
      <w:pPr>
        <w:spacing w:after="0"/>
      </w:pPr>
      <w:r w:rsidRPr="00BF33C9">
        <w:t xml:space="preserve">  Submitted by Barbara Koehler</w:t>
      </w:r>
    </w:p>
    <w:p w14:paraId="746DF92E" w14:textId="77777777" w:rsidR="00102716" w:rsidRPr="00BF33C9" w:rsidRDefault="00102716" w:rsidP="00102716">
      <w:pPr>
        <w:spacing w:after="0"/>
      </w:pPr>
      <w:r w:rsidRPr="00BF33C9">
        <w:t xml:space="preserve">  Clerk of the Water Board</w:t>
      </w:r>
    </w:p>
    <w:sectPr w:rsidR="00102716" w:rsidRPr="00BF33C9" w:rsidSect="00337B6A">
      <w:pgSz w:w="11880" w:h="1548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AE"/>
    <w:rsid w:val="0005689E"/>
    <w:rsid w:val="000E5AAE"/>
    <w:rsid w:val="00102716"/>
    <w:rsid w:val="001B43BD"/>
    <w:rsid w:val="00337B6A"/>
    <w:rsid w:val="003638FB"/>
    <w:rsid w:val="003730E4"/>
    <w:rsid w:val="004F1095"/>
    <w:rsid w:val="00631622"/>
    <w:rsid w:val="00780713"/>
    <w:rsid w:val="008465F0"/>
    <w:rsid w:val="009049C1"/>
    <w:rsid w:val="0093319E"/>
    <w:rsid w:val="009844DA"/>
    <w:rsid w:val="009B3B5F"/>
    <w:rsid w:val="00A3550A"/>
    <w:rsid w:val="00A51ECF"/>
    <w:rsid w:val="00A84EB0"/>
    <w:rsid w:val="00AD36EB"/>
    <w:rsid w:val="00B650A0"/>
    <w:rsid w:val="00BC4CE4"/>
    <w:rsid w:val="00BC77E0"/>
    <w:rsid w:val="00BF33C9"/>
    <w:rsid w:val="00C202FE"/>
    <w:rsid w:val="00C77F13"/>
    <w:rsid w:val="00D622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139D3"/>
  <w15:docId w15:val="{9E69C6D1-5F02-412D-AE6D-FAFEC679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Wojnarowicz</dc:creator>
  <cp:keywords/>
  <dc:description/>
  <cp:lastModifiedBy>Carrie Allen</cp:lastModifiedBy>
  <cp:revision>2</cp:revision>
  <cp:lastPrinted>2017-10-02T14:14:00Z</cp:lastPrinted>
  <dcterms:created xsi:type="dcterms:W3CDTF">2017-10-19T13:43:00Z</dcterms:created>
  <dcterms:modified xsi:type="dcterms:W3CDTF">2017-10-19T13:43:00Z</dcterms:modified>
</cp:coreProperties>
</file>